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2B047" w14:textId="011DF0E9" w:rsidR="006970AE" w:rsidRPr="006970AE" w:rsidRDefault="006970AE" w:rsidP="006970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nb-NO"/>
        </w:rPr>
      </w:pPr>
      <w:r w:rsidRPr="006970A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nb-NO"/>
        </w:rPr>
        <w:t xml:space="preserve">Innkalling til årsmøte </w:t>
      </w:r>
      <w:r w:rsidR="009E17B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nb-NO"/>
        </w:rPr>
        <w:t xml:space="preserve">i Nordreisa idrettslag - </w:t>
      </w:r>
      <w:r w:rsidR="0093098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nb-NO"/>
        </w:rPr>
        <w:t>Onsdag</w:t>
      </w:r>
      <w:r w:rsidR="009E17B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nb-NO"/>
        </w:rPr>
        <w:t xml:space="preserve"> 20</w:t>
      </w:r>
      <w:r w:rsidRPr="006970A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nb-NO"/>
        </w:rPr>
        <w:t>. mars</w:t>
      </w:r>
    </w:p>
    <w:p w14:paraId="63A2B048" w14:textId="15FF3E66" w:rsidR="006970AE" w:rsidRPr="006970AE" w:rsidRDefault="006970AE" w:rsidP="006970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nb-NO"/>
        </w:rPr>
      </w:pPr>
      <w:r w:rsidRPr="006970A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nb-NO"/>
        </w:rPr>
        <w:t>Sakliste for årsmøt</w:t>
      </w:r>
      <w:r w:rsidR="009E17B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nb-NO"/>
        </w:rPr>
        <w:t>et for Nordreisa idrettslag 201</w:t>
      </w:r>
      <w:r w:rsidR="0093098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nb-NO"/>
        </w:rPr>
        <w:t>9</w:t>
      </w:r>
    </w:p>
    <w:p w14:paraId="63A2B049" w14:textId="1761DBC3" w:rsidR="006970AE" w:rsidRPr="006970AE" w:rsidRDefault="0093098C" w:rsidP="00697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t>Sted:</w:t>
      </w:r>
      <w:r w:rsidR="006970AE"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Bankbygget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etg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="009E17B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6970AE"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Dato og </w:t>
      </w:r>
      <w:proofErr w:type="gramStart"/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t>tidspunkt:  </w:t>
      </w:r>
      <w:r w:rsidR="009E17B2">
        <w:rPr>
          <w:rFonts w:ascii="Times New Roman" w:eastAsia="Times New Roman" w:hAnsi="Times New Roman" w:cs="Times New Roman"/>
          <w:sz w:val="24"/>
          <w:szCs w:val="24"/>
          <w:lang w:eastAsia="nb-NO"/>
        </w:rPr>
        <w:t>tirsdag</w:t>
      </w:r>
      <w:proofErr w:type="gramEnd"/>
      <w:r w:rsidR="009E17B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20. mars kl. 19:00-21:30</w:t>
      </w:r>
    </w:p>
    <w:p w14:paraId="63A2B04A" w14:textId="77777777" w:rsidR="006970AE" w:rsidRPr="006970AE" w:rsidRDefault="006970AE" w:rsidP="00697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70A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Sakliste</w:t>
      </w:r>
    </w:p>
    <w:p w14:paraId="63A2B04B" w14:textId="7E826FC0" w:rsidR="006970AE" w:rsidRPr="006970AE" w:rsidRDefault="006970AE" w:rsidP="00697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t>1. Godkjenne de stemmeberettigede.</w:t>
      </w:r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2. Godkjenne innkallingen, sakliste og forretningsorden.</w:t>
      </w:r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3. Velge dirigent, </w:t>
      </w:r>
      <w:proofErr w:type="gramStart"/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t>referent,  samt</w:t>
      </w:r>
      <w:proofErr w:type="gramEnd"/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2 medlemmer til å underskrive protokollen.</w:t>
      </w:r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4. Behandle idrettslagets årsberetning, herunder gruppeårsberetninger.</w:t>
      </w:r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5. Behandle idrettslagets regnskap i revidert s</w:t>
      </w:r>
      <w:r w:rsidR="00663272">
        <w:rPr>
          <w:rFonts w:ascii="Times New Roman" w:eastAsia="Times New Roman" w:hAnsi="Times New Roman" w:cs="Times New Roman"/>
          <w:sz w:val="24"/>
          <w:szCs w:val="24"/>
          <w:lang w:eastAsia="nb-NO"/>
        </w:rPr>
        <w:t>tand.</w:t>
      </w:r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="00CD5D21">
        <w:rPr>
          <w:rFonts w:ascii="Times New Roman" w:eastAsia="Times New Roman" w:hAnsi="Times New Roman" w:cs="Times New Roman"/>
          <w:sz w:val="24"/>
          <w:szCs w:val="24"/>
          <w:lang w:eastAsia="nb-NO"/>
        </w:rPr>
        <w:t>6</w:t>
      </w:r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t>. Fastsette medlemskontingent. Ingen endringer foreslått</w:t>
      </w:r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="00CD5D21">
        <w:rPr>
          <w:rFonts w:ascii="Times New Roman" w:eastAsia="Times New Roman" w:hAnsi="Times New Roman" w:cs="Times New Roman"/>
          <w:sz w:val="24"/>
          <w:szCs w:val="24"/>
          <w:lang w:eastAsia="nb-NO"/>
        </w:rPr>
        <w:t>7</w:t>
      </w:r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Vedta anleggsplan for Nordreisa idrettslag. Se vedlegg</w:t>
      </w:r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="005D16C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8 </w:t>
      </w:r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t>Vedta oppdatert klubbhåndbok. Se vedlegg</w:t>
      </w:r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10. Vedta idrettslagets budsjett.</w:t>
      </w:r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11. Behandle idrettslagets organisasjonsplan.</w:t>
      </w:r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12. Foreta følgende valg:</w:t>
      </w:r>
    </w:p>
    <w:p w14:paraId="63A2B04C" w14:textId="66B367EB" w:rsidR="006970AE" w:rsidRPr="006970AE" w:rsidRDefault="00663272" w:rsidP="006970A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a) </w:t>
      </w:r>
      <w:r w:rsidR="005D16C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Leder </w:t>
      </w:r>
      <w:r w:rsidR="006970AE"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b) </w:t>
      </w:r>
      <w:r w:rsidR="00F35849"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t>styremedlemmer</w:t>
      </w:r>
      <w:bookmarkStart w:id="0" w:name="_GoBack"/>
      <w:bookmarkEnd w:id="0"/>
      <w:r w:rsidR="006970AE"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varamedlemmer</w:t>
      </w:r>
      <w:r w:rsidR="006970AE"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c) Øvrige valg i henhold til årsmøtevedtatt organisasjonsplan, jf. pkt. 9.</w:t>
      </w:r>
      <w:r w:rsidR="006970AE"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d) 2 revisorer</w:t>
      </w:r>
      <w:r w:rsidR="006970AE"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e) Representanter til ting og møter i de organisasjonsledd idrettslaget har representasjonsrett</w:t>
      </w:r>
      <w:r w:rsidR="006970AE"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f) Valgkomité med leder og 2 medlemmer og 1 varamedlem for neste årsmøte</w:t>
      </w:r>
    </w:p>
    <w:p w14:paraId="63A2B04D" w14:textId="77777777" w:rsidR="006970AE" w:rsidRPr="006970AE" w:rsidRDefault="006970AE" w:rsidP="00697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70A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Følgende dokumenter legges frem til behandling:</w:t>
      </w:r>
    </w:p>
    <w:p w14:paraId="63A2B04E" w14:textId="77777777" w:rsidR="006970AE" w:rsidRPr="006970AE" w:rsidRDefault="006970AE" w:rsidP="00697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Årsberetning </w:t>
      </w:r>
      <w:r w:rsidRPr="006970AE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(inkludert årsberetninger fra undergruppene)</w:t>
      </w:r>
    </w:p>
    <w:p w14:paraId="63A2B04F" w14:textId="6218283D" w:rsidR="006970AE" w:rsidRPr="006970AE" w:rsidRDefault="006970AE" w:rsidP="00697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t>Regnskap for 20</w:t>
      </w:r>
      <w:r w:rsidR="009E17B2">
        <w:rPr>
          <w:rFonts w:ascii="Times New Roman" w:eastAsia="Times New Roman" w:hAnsi="Times New Roman" w:cs="Times New Roman"/>
          <w:sz w:val="24"/>
          <w:szCs w:val="24"/>
          <w:lang w:eastAsia="nb-NO"/>
        </w:rPr>
        <w:t>1</w:t>
      </w:r>
      <w:r w:rsidR="00F35849">
        <w:rPr>
          <w:rFonts w:ascii="Times New Roman" w:eastAsia="Times New Roman" w:hAnsi="Times New Roman" w:cs="Times New Roman"/>
          <w:sz w:val="24"/>
          <w:szCs w:val="24"/>
          <w:lang w:eastAsia="nb-NO"/>
        </w:rPr>
        <w:t>8</w:t>
      </w:r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med revisors og kontrollkomiteens beretning</w:t>
      </w:r>
    </w:p>
    <w:p w14:paraId="63A2B050" w14:textId="77777777" w:rsidR="006970AE" w:rsidRPr="006970AE" w:rsidRDefault="006970AE" w:rsidP="00697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t>Forslag til medlemskontingent.</w:t>
      </w:r>
    </w:p>
    <w:p w14:paraId="63A2B051" w14:textId="6976D193" w:rsidR="006970AE" w:rsidRPr="006970AE" w:rsidRDefault="009E17B2" w:rsidP="00697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Forslag til budsjett 201</w:t>
      </w:r>
      <w:r w:rsidR="00F35849">
        <w:rPr>
          <w:rFonts w:ascii="Times New Roman" w:eastAsia="Times New Roman" w:hAnsi="Times New Roman" w:cs="Times New Roman"/>
          <w:sz w:val="24"/>
          <w:szCs w:val="24"/>
          <w:lang w:eastAsia="nb-NO"/>
        </w:rPr>
        <w:t>9</w:t>
      </w:r>
    </w:p>
    <w:p w14:paraId="63A2B052" w14:textId="77777777" w:rsidR="006970AE" w:rsidRPr="006970AE" w:rsidRDefault="006970AE" w:rsidP="00697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t>Anleggsplan</w:t>
      </w:r>
    </w:p>
    <w:p w14:paraId="63A2B055" w14:textId="137C0A58" w:rsidR="006970AE" w:rsidRPr="009E17B2" w:rsidRDefault="006970AE" w:rsidP="009E17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t>Organisasjonsplan</w:t>
      </w:r>
    </w:p>
    <w:p w14:paraId="63A2B056" w14:textId="77777777" w:rsidR="006970AE" w:rsidRPr="006970AE" w:rsidRDefault="006970AE" w:rsidP="00697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t>Klubbhåndbok NIL</w:t>
      </w:r>
    </w:p>
    <w:p w14:paraId="63A2B057" w14:textId="77777777" w:rsidR="006970AE" w:rsidRPr="006970AE" w:rsidRDefault="006970AE" w:rsidP="00697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t>Valgkomiteens innstilling</w:t>
      </w:r>
    </w:p>
    <w:p w14:paraId="5BDC5668" w14:textId="13A1D309" w:rsidR="00C517B5" w:rsidRPr="00C517B5" w:rsidRDefault="006970AE" w:rsidP="00697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70AE">
        <w:rPr>
          <w:rFonts w:ascii="Times New Roman" w:eastAsia="Times New Roman" w:hAnsi="Times New Roman" w:cs="Times New Roman"/>
          <w:sz w:val="24"/>
          <w:szCs w:val="24"/>
          <w:lang w:eastAsia="nb-NO"/>
        </w:rPr>
        <w:t>Styrets innstilling på neste års valgkomité</w:t>
      </w:r>
    </w:p>
    <w:sectPr w:rsidR="00C517B5" w:rsidRPr="00C51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A1BFD"/>
    <w:multiLevelType w:val="multilevel"/>
    <w:tmpl w:val="DD10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0AE"/>
    <w:rsid w:val="000364DA"/>
    <w:rsid w:val="0007663C"/>
    <w:rsid w:val="00416C2A"/>
    <w:rsid w:val="005D16CE"/>
    <w:rsid w:val="00663272"/>
    <w:rsid w:val="006970AE"/>
    <w:rsid w:val="008C531D"/>
    <w:rsid w:val="0093098C"/>
    <w:rsid w:val="009E17B2"/>
    <w:rsid w:val="009F7850"/>
    <w:rsid w:val="00C517B5"/>
    <w:rsid w:val="00CD5D21"/>
    <w:rsid w:val="00DE2CD8"/>
    <w:rsid w:val="00E367B2"/>
    <w:rsid w:val="00F3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B047"/>
  <w15:docId w15:val="{C1A7C4C1-DEE7-4D16-A6FB-D948D0C3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97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970AE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6970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6970AE"/>
    <w:rPr>
      <w:b/>
      <w:bCs/>
    </w:rPr>
  </w:style>
  <w:style w:type="character" w:styleId="Utheving">
    <w:name w:val="Emphasis"/>
    <w:basedOn w:val="Standardskriftforavsnitt"/>
    <w:uiPriority w:val="20"/>
    <w:qFormat/>
    <w:rsid w:val="006970AE"/>
    <w:rPr>
      <w:i/>
      <w:iCs/>
    </w:rPr>
  </w:style>
  <w:style w:type="character" w:styleId="Ulstomtale">
    <w:name w:val="Unresolved Mention"/>
    <w:basedOn w:val="Standardskriftforavsnitt"/>
    <w:uiPriority w:val="99"/>
    <w:semiHidden/>
    <w:unhideWhenUsed/>
    <w:rsid w:val="00C517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3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5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8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Ymber AS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 </cp:lastModifiedBy>
  <cp:revision>6</cp:revision>
  <dcterms:created xsi:type="dcterms:W3CDTF">2019-03-12T08:54:00Z</dcterms:created>
  <dcterms:modified xsi:type="dcterms:W3CDTF">2019-03-12T08:57:00Z</dcterms:modified>
</cp:coreProperties>
</file>